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5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400"/>
        <w:gridCol w:w="1800"/>
        <w:gridCol w:w="3780"/>
      </w:tblGrid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1B9">
              <w:rPr>
                <w:rFonts w:ascii="Arial" w:hAnsi="Arial" w:cs="Arial"/>
                <w:b/>
                <w:bCs/>
                <w:sz w:val="24"/>
                <w:szCs w:val="24"/>
              </w:rPr>
              <w:t>Business Expense Sheet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3A4B5E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Monthly </w:t>
            </w:r>
            <w:r w:rsidR="001A31B9" w:rsidRPr="001A31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36598" w:rsidRDefault="003A4B5E" w:rsidP="003A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598">
              <w:rPr>
                <w:rFonts w:ascii="Arial" w:hAnsi="Arial" w:cs="Arial"/>
                <w:b/>
                <w:bCs/>
                <w:sz w:val="24"/>
                <w:szCs w:val="24"/>
              </w:rPr>
              <w:t>1 Year</w:t>
            </w:r>
            <w:r w:rsidR="00136598" w:rsidRPr="00136598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 w:rsidRPr="00136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Cost</w:t>
            </w:r>
          </w:p>
          <w:p w:rsidR="00136598" w:rsidRPr="001A31B9" w:rsidRDefault="00FA7EBD" w:rsidP="00FA7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(Multiply m</w:t>
            </w:r>
            <w:r w:rsidR="00136598" w:rsidRPr="00136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onthly cost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  <w:r w:rsidR="00136598" w:rsidRPr="0013659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1B9">
              <w:rPr>
                <w:rFonts w:ascii="Arial" w:hAnsi="Arial" w:cs="Arial"/>
                <w:b/>
                <w:bCs/>
                <w:sz w:val="24"/>
                <w:szCs w:val="24"/>
              </w:rPr>
              <w:t>Building &amp; Utilities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3A4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>Rent for business office</w:t>
            </w:r>
            <w:r w:rsidR="00136598">
              <w:rPr>
                <w:rFonts w:ascii="Arial" w:hAnsi="Arial" w:cs="Arial"/>
                <w:sz w:val="24"/>
                <w:szCs w:val="24"/>
              </w:rPr>
              <w:t xml:space="preserve"> or building</w:t>
            </w:r>
            <w:r w:rsidRPr="001A31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Electric - Utility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Gas - Utility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Water - Utility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Trash - Utility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1B9">
              <w:rPr>
                <w:rFonts w:ascii="Arial" w:hAnsi="Arial" w:cs="Arial"/>
                <w:b/>
                <w:bCs/>
                <w:sz w:val="24"/>
                <w:szCs w:val="24"/>
              </w:rPr>
              <w:t>Goods, License, and Permits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>City Business Permit - License (Yearly)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>Goods</w:t>
            </w:r>
            <w:r w:rsidR="00136598">
              <w:rPr>
                <w:rFonts w:ascii="Arial" w:hAnsi="Arial" w:cs="Arial"/>
                <w:sz w:val="24"/>
                <w:szCs w:val="24"/>
              </w:rPr>
              <w:t>/Supplies</w:t>
            </w:r>
            <w:r w:rsidRPr="001A31B9">
              <w:rPr>
                <w:rFonts w:ascii="Arial" w:hAnsi="Arial" w:cs="Arial"/>
                <w:sz w:val="24"/>
                <w:szCs w:val="24"/>
              </w:rPr>
              <w:t xml:space="preserve"> need</w:t>
            </w:r>
            <w:r w:rsidR="002B4707">
              <w:rPr>
                <w:rFonts w:ascii="Arial" w:hAnsi="Arial" w:cs="Arial"/>
                <w:sz w:val="24"/>
                <w:szCs w:val="24"/>
              </w:rPr>
              <w:t>ed</w:t>
            </w:r>
            <w:r w:rsidRPr="001A31B9">
              <w:rPr>
                <w:rFonts w:ascii="Arial" w:hAnsi="Arial" w:cs="Arial"/>
                <w:sz w:val="24"/>
                <w:szCs w:val="24"/>
              </w:rPr>
              <w:t xml:space="preserve"> for the business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Phone - Cell or Landline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Internet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1B9">
              <w:rPr>
                <w:rFonts w:ascii="Arial" w:hAnsi="Arial" w:cs="Arial"/>
                <w:b/>
                <w:bCs/>
                <w:sz w:val="24"/>
                <w:szCs w:val="24"/>
              </w:rPr>
              <w:t>Transportation &amp; Equipment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>Vehicles(if it will be used for business)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Gasoline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2B4707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>Equipments</w:t>
            </w:r>
            <w:r w:rsidR="001A31B9" w:rsidRPr="001A31B9">
              <w:rPr>
                <w:rFonts w:ascii="Arial" w:hAnsi="Arial" w:cs="Arial"/>
                <w:sz w:val="24"/>
                <w:szCs w:val="24"/>
              </w:rPr>
              <w:t xml:space="preserve"> and machines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1B9">
              <w:rPr>
                <w:rFonts w:ascii="Arial" w:hAnsi="Arial" w:cs="Arial"/>
                <w:b/>
                <w:bCs/>
                <w:sz w:val="24"/>
                <w:szCs w:val="24"/>
              </w:rPr>
              <w:t>Employee Salary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Employee 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Employee 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Employee 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Employee 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Employee 5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365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Employee 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2B4707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>Miscellaneous</w:t>
            </w:r>
            <w:r w:rsidR="001A31B9" w:rsidRPr="001A31B9">
              <w:rPr>
                <w:rFonts w:ascii="Arial" w:hAnsi="Arial" w:cs="Arial"/>
                <w:sz w:val="24"/>
                <w:szCs w:val="24"/>
              </w:rPr>
              <w:t xml:space="preserve"> Cost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1B9">
              <w:rPr>
                <w:rFonts w:ascii="Arial" w:hAnsi="Arial" w:cs="Arial"/>
                <w:b/>
                <w:bCs/>
                <w:sz w:val="24"/>
                <w:szCs w:val="24"/>
              </w:rPr>
              <w:t>Total Business Expense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3A4B5E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Capital</w:t>
            </w:r>
            <w:r w:rsidR="001365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$1,000,000.00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1B9">
              <w:rPr>
                <w:rFonts w:ascii="Arial" w:hAnsi="Arial" w:cs="Arial"/>
                <w:b/>
                <w:bCs/>
                <w:sz w:val="24"/>
                <w:szCs w:val="24"/>
              </w:rPr>
              <w:t>Total Business Expense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31B9">
              <w:rPr>
                <w:rFonts w:ascii="Arial" w:hAnsi="Arial" w:cs="Arial"/>
                <w:sz w:val="24"/>
                <w:szCs w:val="24"/>
              </w:rPr>
              <w:t xml:space="preserve">Subtract from </w:t>
            </w:r>
            <w:r w:rsidR="00136598">
              <w:rPr>
                <w:rFonts w:ascii="Arial" w:hAnsi="Arial" w:cs="Arial"/>
                <w:sz w:val="24"/>
                <w:szCs w:val="24"/>
              </w:rPr>
              <w:t>capital</w:t>
            </w:r>
          </w:p>
        </w:tc>
      </w:tr>
      <w:tr w:rsidR="001A31B9" w:rsidRPr="001A31B9" w:rsidTr="00136598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B9" w:rsidRPr="001A31B9" w:rsidRDefault="001A31B9" w:rsidP="001A3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D46" w:rsidRDefault="00A71D46"/>
    <w:sectPr w:rsidR="00A71D46" w:rsidSect="00A7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savePreviewPicture/>
  <w:compat/>
  <w:rsids>
    <w:rsidRoot w:val="001A31B9"/>
    <w:rsid w:val="00014EDC"/>
    <w:rsid w:val="00023BF1"/>
    <w:rsid w:val="000B2BCF"/>
    <w:rsid w:val="000D0BFC"/>
    <w:rsid w:val="00136598"/>
    <w:rsid w:val="001A31B9"/>
    <w:rsid w:val="002B4707"/>
    <w:rsid w:val="003A4B5E"/>
    <w:rsid w:val="005E46CC"/>
    <w:rsid w:val="00A40E1D"/>
    <w:rsid w:val="00A71D46"/>
    <w:rsid w:val="00D14F68"/>
    <w:rsid w:val="00FA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Arcega</dc:creator>
  <cp:lastModifiedBy>Alex Arcega</cp:lastModifiedBy>
  <cp:revision>4</cp:revision>
  <cp:lastPrinted>2017-02-02T02:55:00Z</cp:lastPrinted>
  <dcterms:created xsi:type="dcterms:W3CDTF">2017-02-02T02:54:00Z</dcterms:created>
  <dcterms:modified xsi:type="dcterms:W3CDTF">2017-02-02T03:05:00Z</dcterms:modified>
</cp:coreProperties>
</file>